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65" w:rsidRPr="007A1C7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навчається здобувач вищої освіти)</w:t>
      </w:r>
    </w:p>
    <w:p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B3DCE" w:rsidRPr="00E95972" w:rsidRDefault="00833C09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</w:t>
      </w:r>
      <w:r w:rsidR="001B3DCE">
        <w:rPr>
          <w:rFonts w:ascii="Times New Roman" w:hAnsi="Times New Roman" w:cs="Times New Roman"/>
          <w:sz w:val="16"/>
          <w:szCs w:val="16"/>
          <w:lang w:val="uk-UA"/>
        </w:rPr>
        <w:t>різвище, ім’я, по батькові</w:t>
      </w:r>
      <w:r w:rsidR="00604454">
        <w:rPr>
          <w:rFonts w:ascii="Times New Roman" w:hAnsi="Times New Roman" w:cs="Times New Roman"/>
          <w:sz w:val="16"/>
          <w:szCs w:val="16"/>
          <w:lang w:val="uk-UA"/>
        </w:rPr>
        <w:t xml:space="preserve"> декана</w:t>
      </w:r>
      <w:r w:rsidR="001B3DCE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1B3DCE" w:rsidRPr="00351F66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:rsidR="00082E65" w:rsidRPr="007A1C7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:rsidR="00082E65" w:rsidRPr="00E602F4" w:rsidRDefault="00E602F4" w:rsidP="0068497C">
      <w:pPr>
        <w:spacing w:after="0" w:line="240" w:lineRule="auto"/>
        <w:ind w:left="5103"/>
        <w:rPr>
          <w:rFonts w:ascii="Times New Roman" w:hAnsi="Times New Roman" w:cs="Times New Roman"/>
          <w:i/>
          <w:spacing w:val="-10"/>
          <w:sz w:val="27"/>
          <w:szCs w:val="27"/>
          <w:u w:val="single"/>
          <w:lang w:val="uk-UA"/>
        </w:rPr>
      </w:pPr>
      <w:r w:rsidRPr="00E602F4">
        <w:rPr>
          <w:rFonts w:ascii="Times New Roman" w:hAnsi="Times New Roman" w:cs="Times New Roman"/>
          <w:i/>
          <w:spacing w:val="-10"/>
          <w:sz w:val="27"/>
          <w:szCs w:val="27"/>
          <w:u w:val="single"/>
          <w:lang w:val="uk-UA"/>
        </w:rPr>
        <w:t>екологічної безпеки, інженерії та технологій</w:t>
      </w:r>
    </w:p>
    <w:p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виклада</w:t>
      </w:r>
      <w:r w:rsidR="00D41C0F">
        <w:rPr>
          <w:rFonts w:ascii="Times New Roman" w:hAnsi="Times New Roman" w:cs="Times New Roman"/>
          <w:sz w:val="16"/>
          <w:szCs w:val="16"/>
          <w:lang w:val="uk-UA"/>
        </w:rPr>
        <w:t>є</w:t>
      </w:r>
      <w:r>
        <w:rPr>
          <w:rFonts w:ascii="Times New Roman" w:hAnsi="Times New Roman" w:cs="Times New Roman"/>
          <w:sz w:val="16"/>
          <w:szCs w:val="16"/>
          <w:lang w:val="uk-UA"/>
        </w:rPr>
        <w:t>ться бажана</w:t>
      </w:r>
      <w:r w:rsidR="00FB4E8D">
        <w:rPr>
          <w:rFonts w:ascii="Times New Roman" w:hAnsi="Times New Roman" w:cs="Times New Roman"/>
          <w:sz w:val="16"/>
          <w:szCs w:val="16"/>
          <w:lang w:val="uk-UA"/>
        </w:rPr>
        <w:t xml:space="preserve"> вибіркова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дисципліна)</w:t>
      </w:r>
    </w:p>
    <w:p w:rsidR="001B3DCE" w:rsidRPr="00E602F4" w:rsidRDefault="00E602F4" w:rsidP="0068497C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602F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Матвєєвій Ірині Валеріївні</w:t>
      </w:r>
      <w:r w:rsidRPr="00E602F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E602F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</w:p>
    <w:p w:rsidR="00604454" w:rsidRPr="00E95972" w:rsidRDefault="00604454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декана)</w:t>
      </w:r>
    </w:p>
    <w:p w:rsidR="00E95972" w:rsidRPr="00351F66" w:rsidRDefault="00E95972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:rsidR="009B3812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Здобувача</w:t>
      </w:r>
      <w:r w:rsidR="003C28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B3812">
        <w:rPr>
          <w:rFonts w:ascii="Times New Roman" w:hAnsi="Times New Roman" w:cs="Times New Roman"/>
          <w:sz w:val="27"/>
          <w:szCs w:val="27"/>
          <w:lang w:val="uk-UA"/>
        </w:rPr>
        <w:t>освітнього ступеня</w:t>
      </w:r>
    </w:p>
    <w:p w:rsidR="009B3812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</w:t>
      </w:r>
      <w:r w:rsidR="00E204FD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:rsidR="009B3812" w:rsidRPr="007A1C75" w:rsidRDefault="009B3812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833C09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ступеня</w:t>
      </w:r>
      <w:r w:rsidR="003C282E">
        <w:rPr>
          <w:rFonts w:ascii="Times New Roman" w:hAnsi="Times New Roman" w:cs="Times New Roman"/>
          <w:sz w:val="16"/>
          <w:szCs w:val="16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E204FD" w:rsidRPr="00351F66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:rsidR="001B3DCE" w:rsidRPr="007A1C75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який навчається </w:t>
      </w:r>
      <w:r w:rsidR="004842BA">
        <w:rPr>
          <w:rFonts w:ascii="Times New Roman" w:hAnsi="Times New Roman" w:cs="Times New Roman"/>
          <w:sz w:val="27"/>
          <w:szCs w:val="27"/>
          <w:lang w:val="uk-UA"/>
        </w:rPr>
        <w:t>за освітньою програмою</w:t>
      </w:r>
    </w:p>
    <w:p w:rsidR="004842BA" w:rsidRDefault="004842BA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</w:t>
      </w:r>
    </w:p>
    <w:p w:rsidR="004842BA" w:rsidRDefault="00F00BAF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(Н</w:t>
      </w:r>
      <w:r w:rsidR="004842BA">
        <w:rPr>
          <w:rFonts w:ascii="Times New Roman" w:hAnsi="Times New Roman" w:cs="Times New Roman"/>
          <w:sz w:val="16"/>
          <w:szCs w:val="16"/>
          <w:lang w:val="uk-UA"/>
        </w:rPr>
        <w:t>азва освітнь</w:t>
      </w:r>
      <w:r w:rsidR="00684293">
        <w:rPr>
          <w:rFonts w:ascii="Times New Roman" w:hAnsi="Times New Roman" w:cs="Times New Roman"/>
          <w:sz w:val="16"/>
          <w:szCs w:val="16"/>
          <w:lang w:val="uk-UA"/>
        </w:rPr>
        <w:t xml:space="preserve">ої </w:t>
      </w:r>
      <w:r w:rsidR="004842BA">
        <w:rPr>
          <w:rFonts w:ascii="Times New Roman" w:hAnsi="Times New Roman" w:cs="Times New Roman"/>
          <w:sz w:val="16"/>
          <w:szCs w:val="16"/>
          <w:lang w:val="uk-UA"/>
        </w:rPr>
        <w:t>програми)</w:t>
      </w:r>
    </w:p>
    <w:p w:rsidR="0079524C" w:rsidRPr="00351F66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:rsidR="0079524C" w:rsidRP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9524C">
        <w:rPr>
          <w:rFonts w:ascii="Times New Roman" w:hAnsi="Times New Roman" w:cs="Times New Roman"/>
          <w:sz w:val="27"/>
          <w:szCs w:val="27"/>
          <w:lang w:val="uk-UA"/>
        </w:rPr>
        <w:t>за спеціальністю</w:t>
      </w:r>
    </w:p>
    <w:p w:rsid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:rsidR="0079524C" w:rsidRDefault="0079524C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F00BAF">
        <w:rPr>
          <w:rFonts w:ascii="Times New Roman" w:hAnsi="Times New Roman" w:cs="Times New Roman"/>
          <w:sz w:val="16"/>
          <w:szCs w:val="16"/>
          <w:lang w:val="uk-UA"/>
        </w:rPr>
        <w:t>К</w:t>
      </w:r>
      <w:r>
        <w:rPr>
          <w:rFonts w:ascii="Times New Roman" w:hAnsi="Times New Roman" w:cs="Times New Roman"/>
          <w:sz w:val="16"/>
          <w:szCs w:val="16"/>
          <w:lang w:val="uk-UA"/>
        </w:rPr>
        <w:t>од і найменування спеціальності)</w:t>
      </w:r>
    </w:p>
    <w:p w:rsidR="00E204FD" w:rsidRPr="007A1C75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</w:t>
      </w:r>
      <w:r w:rsidR="00931306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:rsidR="00E204FD" w:rsidRPr="00E95972" w:rsidRDefault="00E204FD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F00BAF">
        <w:rPr>
          <w:rFonts w:ascii="Times New Roman" w:hAnsi="Times New Roman" w:cs="Times New Roman"/>
          <w:sz w:val="16"/>
          <w:szCs w:val="16"/>
          <w:lang w:val="uk-UA"/>
        </w:rPr>
        <w:t>П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оточний курс, академічна група, </w:t>
      </w:r>
      <w:r w:rsidR="008548CC">
        <w:rPr>
          <w:rFonts w:ascii="Times New Roman" w:hAnsi="Times New Roman" w:cs="Times New Roman"/>
          <w:sz w:val="16"/>
          <w:szCs w:val="16"/>
          <w:lang w:val="uk-UA"/>
        </w:rPr>
        <w:t>факультет, на якому навчається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914BF5">
        <w:rPr>
          <w:rFonts w:ascii="Times New Roman" w:hAnsi="Times New Roman" w:cs="Times New Roman"/>
          <w:sz w:val="16"/>
          <w:szCs w:val="16"/>
          <w:lang w:val="uk-UA"/>
        </w:rPr>
        <w:t xml:space="preserve"> здобувача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1B3DCE" w:rsidRDefault="001B3DCE" w:rsidP="00914B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3E0BDB" w:rsidRPr="00351F66" w:rsidRDefault="003E0BDB" w:rsidP="00914B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313239" w:rsidRPr="00351F66" w:rsidRDefault="00313239" w:rsidP="006849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b/>
          <w:spacing w:val="20"/>
          <w:sz w:val="27"/>
          <w:szCs w:val="27"/>
          <w:lang w:val="uk-UA"/>
        </w:rPr>
        <w:t>ЗАЯВА</w:t>
      </w:r>
    </w:p>
    <w:p w:rsidR="00082E65" w:rsidRPr="00351F66" w:rsidRDefault="00082E65" w:rsidP="006849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082E65" w:rsidRPr="00351F66" w:rsidRDefault="00332DFB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sz w:val="27"/>
          <w:szCs w:val="27"/>
          <w:lang w:val="uk-UA"/>
        </w:rPr>
        <w:t>Прошу</w:t>
      </w:r>
      <w:r w:rsidR="00055E35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>допустити мене</w:t>
      </w:r>
      <w:r w:rsidR="00B96790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r w:rsidR="00B96790" w:rsidRPr="00B96790">
        <w:rPr>
          <w:rFonts w:ascii="Times New Roman" w:hAnsi="Times New Roman" w:cs="Times New Roman"/>
          <w:sz w:val="27"/>
          <w:szCs w:val="27"/>
          <w:u w:val="single"/>
          <w:lang w:val="uk-UA"/>
        </w:rPr>
        <w:t>осінньому (чи весняному)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96790">
        <w:rPr>
          <w:rFonts w:ascii="Times New Roman" w:hAnsi="Times New Roman" w:cs="Times New Roman"/>
          <w:sz w:val="27"/>
          <w:szCs w:val="27"/>
          <w:lang w:val="uk-UA"/>
        </w:rPr>
        <w:t>семестрі 2022-2023 навчального року</w:t>
      </w:r>
      <w:r w:rsidR="00B9679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>до вивчення</w:t>
      </w:r>
      <w:r w:rsidR="00E602F4">
        <w:rPr>
          <w:rFonts w:ascii="Times New Roman" w:hAnsi="Times New Roman" w:cs="Times New Roman"/>
          <w:sz w:val="27"/>
          <w:szCs w:val="27"/>
          <w:lang w:val="uk-UA"/>
        </w:rPr>
        <w:t xml:space="preserve"> вибіркової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навчальної дисципліни </w:t>
      </w:r>
      <w:r w:rsidR="000239C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E602F4">
        <w:rPr>
          <w:rFonts w:ascii="Times New Roman" w:hAnsi="Times New Roman" w:cs="Times New Roman"/>
          <w:b/>
          <w:sz w:val="27"/>
          <w:szCs w:val="27"/>
          <w:lang w:val="uk-UA"/>
        </w:rPr>
        <w:t>Цивільний </w:t>
      </w:r>
      <w:r w:rsidR="00E602F4" w:rsidRPr="00E602F4">
        <w:rPr>
          <w:rFonts w:ascii="Times New Roman" w:hAnsi="Times New Roman" w:cs="Times New Roman"/>
          <w:b/>
          <w:sz w:val="27"/>
          <w:szCs w:val="27"/>
          <w:lang w:val="uk-UA"/>
        </w:rPr>
        <w:t>захист</w:t>
      </w:r>
      <w:r w:rsidR="000239C6" w:rsidRPr="000239C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, яку було </w:t>
      </w:r>
      <w:r w:rsidR="00E602F4">
        <w:rPr>
          <w:rFonts w:ascii="Times New Roman" w:hAnsi="Times New Roman" w:cs="Times New Roman"/>
          <w:sz w:val="27"/>
          <w:szCs w:val="27"/>
          <w:lang w:val="uk-UA"/>
        </w:rPr>
        <w:t xml:space="preserve">введено до </w:t>
      </w:r>
      <w:r w:rsidR="00E602F4" w:rsidRPr="00E602F4">
        <w:rPr>
          <w:rFonts w:ascii="Times New Roman" w:hAnsi="Times New Roman" w:cs="Times New Roman"/>
          <w:sz w:val="27"/>
          <w:szCs w:val="27"/>
          <w:lang w:val="uk-UA"/>
        </w:rPr>
        <w:t>освітнього процесу Національного авіаційного університету</w:t>
      </w:r>
      <w:r w:rsidR="00E602F4">
        <w:rPr>
          <w:rFonts w:ascii="Times New Roman" w:hAnsi="Times New Roman" w:cs="Times New Roman"/>
          <w:sz w:val="27"/>
          <w:szCs w:val="27"/>
          <w:lang w:val="uk-UA"/>
        </w:rPr>
        <w:t xml:space="preserve"> наказом ректора </w:t>
      </w:r>
      <w:r w:rsidR="007004D6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004D6" w:rsidRPr="00B9679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96790" w:rsidRPr="00B96790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7004D6" w:rsidRPr="00B96790">
        <w:rPr>
          <w:rFonts w:ascii="Times New Roman" w:hAnsi="Times New Roman" w:cs="Times New Roman"/>
          <w:sz w:val="27"/>
          <w:szCs w:val="27"/>
          <w:lang w:val="uk-UA"/>
        </w:rPr>
        <w:t>.06.2022 № 1</w:t>
      </w:r>
      <w:r w:rsidR="00B96790" w:rsidRPr="00B96790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7004D6" w:rsidRPr="00B96790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96790" w:rsidRPr="00B96790">
        <w:rPr>
          <w:rFonts w:ascii="Times New Roman" w:hAnsi="Times New Roman" w:cs="Times New Roman"/>
          <w:sz w:val="27"/>
          <w:szCs w:val="27"/>
          <w:lang w:val="uk-UA"/>
        </w:rPr>
        <w:t>/од</w:t>
      </w:r>
      <w:r w:rsidR="0003760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43A86" w:rsidRP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замість обраної на Етапі </w:t>
      </w:r>
      <w:r w:rsidR="000447AF" w:rsidRPr="00351F6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604D9">
        <w:rPr>
          <w:rFonts w:ascii="Times New Roman" w:hAnsi="Times New Roman" w:cs="Times New Roman"/>
          <w:sz w:val="27"/>
          <w:szCs w:val="27"/>
          <w:lang w:val="uk-UA"/>
        </w:rPr>
        <w:t xml:space="preserve"> формування індивідуальної освітньої траєкторії здобувач</w:t>
      </w:r>
      <w:r w:rsidR="00AC3CD4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A604D9">
        <w:rPr>
          <w:rFonts w:ascii="Times New Roman" w:hAnsi="Times New Roman" w:cs="Times New Roman"/>
          <w:sz w:val="27"/>
          <w:szCs w:val="27"/>
          <w:lang w:val="uk-UA"/>
        </w:rPr>
        <w:t xml:space="preserve"> вищої освіти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04D6">
        <w:rPr>
          <w:rFonts w:ascii="Times New Roman" w:hAnsi="Times New Roman" w:cs="Times New Roman"/>
          <w:sz w:val="27"/>
          <w:szCs w:val="27"/>
          <w:lang w:val="uk-UA"/>
        </w:rPr>
        <w:t xml:space="preserve">вибіркової </w:t>
      </w:r>
      <w:r w:rsidR="000447AF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навчальної дисципліни </w:t>
      </w:r>
      <w:r w:rsidR="000239C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0239C6" w:rsidRPr="000239C6">
        <w:rPr>
          <w:rFonts w:ascii="Times New Roman" w:hAnsi="Times New Roman" w:cs="Times New Roman"/>
          <w:b/>
          <w:sz w:val="27"/>
          <w:szCs w:val="27"/>
          <w:lang w:val="uk-UA"/>
        </w:rPr>
        <w:t>Назва дисц</w:t>
      </w:r>
      <w:bookmarkStart w:id="0" w:name="_GoBack"/>
      <w:bookmarkEnd w:id="0"/>
      <w:r w:rsidR="000239C6" w:rsidRPr="000239C6">
        <w:rPr>
          <w:rFonts w:ascii="Times New Roman" w:hAnsi="Times New Roman" w:cs="Times New Roman"/>
          <w:b/>
          <w:sz w:val="27"/>
          <w:szCs w:val="27"/>
          <w:lang w:val="uk-UA"/>
        </w:rPr>
        <w:t>ипліни</w:t>
      </w:r>
      <w:r w:rsidR="000239C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</w:t>
      </w:r>
      <w:r w:rsidR="007004D6">
        <w:rPr>
          <w:rFonts w:ascii="Times New Roman" w:hAnsi="Times New Roman" w:cs="Times New Roman"/>
          <w:sz w:val="27"/>
          <w:szCs w:val="27"/>
          <w:lang w:val="uk-UA"/>
        </w:rPr>
        <w:t>ою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програмою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, на якій я навчаюсь.</w:t>
      </w:r>
    </w:p>
    <w:p w:rsidR="00351F66" w:rsidRPr="00351F66" w:rsidRDefault="00351F66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82E65" w:rsidRPr="00351F66" w:rsidRDefault="001B3DCE" w:rsidP="0068497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>Дата</w:t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D3E63">
        <w:rPr>
          <w:rFonts w:ascii="Times New Roman" w:hAnsi="Times New Roman" w:cs="Times New Roman"/>
          <w:i/>
          <w:sz w:val="27"/>
          <w:szCs w:val="27"/>
          <w:lang w:val="uk-UA"/>
        </w:rPr>
        <w:tab/>
        <w:t xml:space="preserve">   </w:t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Особистий підпис </w:t>
      </w:r>
      <w:r w:rsidR="008548CC">
        <w:rPr>
          <w:rFonts w:ascii="Times New Roman" w:hAnsi="Times New Roman" w:cs="Times New Roman"/>
          <w:i/>
          <w:sz w:val="27"/>
          <w:szCs w:val="27"/>
          <w:lang w:val="uk-UA"/>
        </w:rPr>
        <w:t>здобувача</w:t>
      </w:r>
    </w:p>
    <w:p w:rsidR="00931306" w:rsidRDefault="00931306" w:rsidP="0068497C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EB06C2" w:rsidRDefault="00EB06C2" w:rsidP="0068497C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EB06C2" w:rsidRDefault="00EB06C2" w:rsidP="0068497C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931306" w:rsidRPr="008548CC" w:rsidRDefault="00351F66" w:rsidP="0068497C">
      <w:pPr>
        <w:spacing w:after="0" w:line="228" w:lineRule="auto"/>
        <w:jc w:val="center"/>
        <w:rPr>
          <w:rFonts w:ascii="Times New Roman" w:hAnsi="Times New Roman" w:cs="Times New Roman"/>
          <w:spacing w:val="20"/>
          <w:sz w:val="27"/>
          <w:szCs w:val="27"/>
          <w:lang w:val="uk-UA"/>
        </w:rPr>
      </w:pPr>
      <w:r w:rsidRPr="008548CC">
        <w:rPr>
          <w:rFonts w:ascii="Times New Roman" w:hAnsi="Times New Roman" w:cs="Times New Roman"/>
          <w:spacing w:val="20"/>
          <w:sz w:val="27"/>
          <w:szCs w:val="27"/>
          <w:lang w:val="uk-UA"/>
        </w:rPr>
        <w:t>ПОГОДЖЕННЯ</w:t>
      </w:r>
    </w:p>
    <w:p w:rsidR="00924B4B" w:rsidRPr="00924B4B" w:rsidRDefault="00924B4B" w:rsidP="0068497C">
      <w:pPr>
        <w:spacing w:after="0" w:line="228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  <w:lang w:val="uk-UA"/>
        </w:rPr>
      </w:pP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7004D6" w:rsidRPr="00082E65" w:rsidTr="007004D6">
        <w:trPr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004D6" w:rsidRPr="00E204FD" w:rsidRDefault="00181B25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="007004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</w:t>
            </w:r>
            <w:proofErr w:type="spellEnd"/>
            <w:r w:rsidR="007004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ис</w:t>
            </w:r>
          </w:p>
          <w:p w:rsidR="00181B25" w:rsidRDefault="00181B25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</w:p>
          <w:p w:rsidR="007004D6" w:rsidRPr="00E204FD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П.І.Б.</w:t>
            </w:r>
          </w:p>
          <w:p w:rsidR="007004D6" w:rsidRPr="00931306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004D6" w:rsidRPr="00351F66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випускової (для здобувача) кафедри</w:t>
            </w:r>
          </w:p>
          <w:p w:rsidR="007004D6" w:rsidRDefault="00181B25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="007004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</w:t>
            </w:r>
            <w:proofErr w:type="spellEnd"/>
            <w:r w:rsidR="007004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 кафедри</w:t>
            </w:r>
          </w:p>
          <w:p w:rsidR="007004D6" w:rsidRPr="00DF2A36" w:rsidRDefault="00181B25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250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004D6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="00181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7004D6" w:rsidRPr="00E204FD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:rsidR="007004D6" w:rsidRPr="00181B25" w:rsidRDefault="00181B25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    </w:t>
            </w:r>
            <w:proofErr w:type="spellStart"/>
            <w:r w:rsidRPr="00181B25">
              <w:rPr>
                <w:rFonts w:ascii="Times New Roman" w:hAnsi="Times New Roman" w:cs="Times New Roman"/>
                <w:u w:val="single"/>
                <w:lang w:val="uk-UA"/>
              </w:rPr>
              <w:t>Халмурадов</w:t>
            </w:r>
            <w:proofErr w:type="spellEnd"/>
            <w:r w:rsidRPr="00181B25">
              <w:rPr>
                <w:rFonts w:ascii="Times New Roman" w:hAnsi="Times New Roman" w:cs="Times New Roman"/>
                <w:u w:val="single"/>
                <w:lang w:val="uk-UA"/>
              </w:rPr>
              <w:t xml:space="preserve"> Б.Д.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    </w:t>
            </w:r>
            <w:r w:rsidRPr="00181B25">
              <w:rPr>
                <w:rFonts w:ascii="Times New Roman" w:hAnsi="Times New Roman" w:cs="Times New Roman"/>
                <w:color w:val="FFFFFF" w:themeColor="background1"/>
                <w:sz w:val="31"/>
                <w:szCs w:val="31"/>
                <w:u w:val="single"/>
                <w:lang w:val="uk-UA"/>
              </w:rPr>
              <w:t>.</w:t>
            </w:r>
          </w:p>
          <w:p w:rsidR="007004D6" w:rsidRPr="00E204FD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П.І.Б.</w:t>
            </w:r>
          </w:p>
          <w:p w:rsidR="007004D6" w:rsidRPr="008548CC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81B25" w:rsidRPr="00351F66" w:rsidRDefault="00181B25" w:rsidP="00181B25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B25">
              <w:rPr>
                <w:rFonts w:ascii="Times New Roman" w:hAnsi="Times New Roman" w:cs="Times New Roman"/>
                <w:i/>
                <w:lang w:val="uk-UA"/>
              </w:rPr>
              <w:t>Завідувач кафедри цивільної та промислової безпеки,</w:t>
            </w:r>
            <w:r w:rsidRPr="00351F66">
              <w:rPr>
                <w:rFonts w:ascii="Times New Roman" w:hAnsi="Times New Roman" w:cs="Times New Roman"/>
                <w:i/>
                <w:lang w:val="uk-UA"/>
              </w:rPr>
              <w:t xml:space="preserve"> яка забезпечує викладання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вибіркової</w:t>
            </w:r>
            <w:r w:rsidRPr="00351F66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навчальної </w:t>
            </w:r>
            <w:r w:rsidRPr="00351F66">
              <w:rPr>
                <w:rFonts w:ascii="Times New Roman" w:hAnsi="Times New Roman" w:cs="Times New Roman"/>
                <w:i/>
                <w:lang w:val="uk-UA"/>
              </w:rPr>
              <w:t>дисципліни</w:t>
            </w:r>
          </w:p>
          <w:p w:rsidR="007004D6" w:rsidRPr="00181B25" w:rsidRDefault="00181B25" w:rsidP="00181B25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B25">
              <w:rPr>
                <w:rFonts w:ascii="Times New Roman" w:hAnsi="Times New Roman" w:cs="Times New Roman"/>
                <w:i/>
                <w:lang w:val="uk-UA"/>
              </w:rPr>
              <w:t>«Цивільний захист»</w:t>
            </w:r>
            <w:r>
              <w:rPr>
                <w:rFonts w:ascii="Times New Roman" w:hAnsi="Times New Roman" w:cs="Times New Roman"/>
                <w:i/>
                <w:lang w:val="uk-UA"/>
              </w:rPr>
              <w:t>, в</w:t>
            </w:r>
            <w:r w:rsidR="007004D6" w:rsidRPr="00351F66">
              <w:rPr>
                <w:rFonts w:ascii="Times New Roman" w:hAnsi="Times New Roman" w:cs="Times New Roman"/>
                <w:i/>
                <w:lang w:val="uk-UA"/>
              </w:rPr>
              <w:t>икладач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цієї</w:t>
            </w:r>
            <w:r w:rsidR="007004D6" w:rsidRPr="00351F66">
              <w:rPr>
                <w:rFonts w:ascii="Times New Roman" w:hAnsi="Times New Roman" w:cs="Times New Roman"/>
                <w:i/>
                <w:lang w:val="uk-UA"/>
              </w:rPr>
              <w:t xml:space="preserve"> дисципліни</w:t>
            </w:r>
          </w:p>
        </w:tc>
        <w:tc>
          <w:tcPr>
            <w:tcW w:w="250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004D6" w:rsidRPr="00E204FD" w:rsidRDefault="00181B25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="007004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</w:t>
            </w:r>
            <w:proofErr w:type="spellEnd"/>
            <w:r w:rsidR="007004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ис</w:t>
            </w:r>
          </w:p>
          <w:p w:rsidR="00181B25" w:rsidRDefault="00181B25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</w:p>
          <w:p w:rsidR="007004D6" w:rsidRPr="00E204FD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П.І.Б.</w:t>
            </w:r>
          </w:p>
          <w:p w:rsidR="007004D6" w:rsidRPr="00931306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4D6" w:rsidRPr="00351F66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:rsidR="005B7470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="005B74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:rsidR="007004D6" w:rsidRPr="00D41C0F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навчається здобувач вищої освіти</w:t>
            </w:r>
          </w:p>
        </w:tc>
        <w:tc>
          <w:tcPr>
            <w:tcW w:w="250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004D6" w:rsidRPr="00E204FD" w:rsidRDefault="00181B25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="007004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</w:t>
            </w:r>
            <w:proofErr w:type="spellEnd"/>
            <w:r w:rsidR="007004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ис</w:t>
            </w:r>
          </w:p>
          <w:p w:rsidR="00181B25" w:rsidRPr="00181B25" w:rsidRDefault="00181B25" w:rsidP="00181B2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        </w:t>
            </w:r>
            <w:r w:rsidRPr="00181B25">
              <w:rPr>
                <w:rFonts w:ascii="Times New Roman" w:hAnsi="Times New Roman" w:cs="Times New Roman"/>
                <w:u w:val="single"/>
                <w:lang w:val="uk-UA"/>
              </w:rPr>
              <w:t xml:space="preserve">Матвєєва І.В. 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    </w:t>
            </w:r>
            <w:r w:rsidRPr="00181B25">
              <w:rPr>
                <w:rFonts w:ascii="Times New Roman" w:hAnsi="Times New Roman" w:cs="Times New Roman"/>
                <w:u w:val="single"/>
                <w:lang w:val="uk-UA"/>
              </w:rPr>
              <w:t xml:space="preserve">  </w:t>
            </w:r>
            <w:r w:rsidRPr="00181B25">
              <w:rPr>
                <w:rFonts w:ascii="Times New Roman" w:hAnsi="Times New Roman" w:cs="Times New Roman"/>
                <w:color w:val="FFFFFF" w:themeColor="background1"/>
                <w:sz w:val="31"/>
                <w:szCs w:val="31"/>
                <w:u w:val="single"/>
                <w:lang w:val="uk-UA"/>
              </w:rPr>
              <w:t>.</w:t>
            </w:r>
          </w:p>
          <w:p w:rsidR="007004D6" w:rsidRPr="00E204FD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П.І.Б.</w:t>
            </w:r>
          </w:p>
          <w:p w:rsidR="007004D6" w:rsidRPr="00181B25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004D6" w:rsidRPr="00181B25" w:rsidRDefault="007004D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B25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:rsidR="00181B25" w:rsidRPr="00351F66" w:rsidRDefault="00181B25" w:rsidP="00181B25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B25">
              <w:rPr>
                <w:rFonts w:ascii="Times New Roman" w:hAnsi="Times New Roman" w:cs="Times New Roman"/>
                <w:i/>
                <w:lang w:val="uk-UA"/>
              </w:rPr>
              <w:t>екологічної безпеки, інженерії та технологій</w:t>
            </w:r>
            <w:r w:rsidR="007004D6" w:rsidRPr="00181B25">
              <w:rPr>
                <w:rFonts w:ascii="Times New Roman" w:hAnsi="Times New Roman" w:cs="Times New Roman"/>
                <w:i/>
                <w:lang w:val="uk-UA"/>
              </w:rPr>
              <w:t xml:space="preserve">, на якому викладається </w:t>
            </w:r>
            <w:r>
              <w:rPr>
                <w:rFonts w:ascii="Times New Roman" w:hAnsi="Times New Roman" w:cs="Times New Roman"/>
                <w:i/>
                <w:lang w:val="uk-UA"/>
              </w:rPr>
              <w:t>вибіркова</w:t>
            </w:r>
            <w:r w:rsidRPr="00351F66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навчальна </w:t>
            </w:r>
            <w:r w:rsidRPr="00351F66">
              <w:rPr>
                <w:rFonts w:ascii="Times New Roman" w:hAnsi="Times New Roman" w:cs="Times New Roman"/>
                <w:i/>
                <w:lang w:val="uk-UA"/>
              </w:rPr>
              <w:t>дисциплін</w:t>
            </w:r>
            <w:r>
              <w:rPr>
                <w:rFonts w:ascii="Times New Roman" w:hAnsi="Times New Roman" w:cs="Times New Roman"/>
                <w:i/>
                <w:lang w:val="uk-UA"/>
              </w:rPr>
              <w:t>а</w:t>
            </w:r>
          </w:p>
          <w:p w:rsidR="007004D6" w:rsidRPr="00082E65" w:rsidRDefault="00181B25" w:rsidP="00181B2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B25">
              <w:rPr>
                <w:rFonts w:ascii="Times New Roman" w:hAnsi="Times New Roman" w:cs="Times New Roman"/>
                <w:i/>
                <w:lang w:val="uk-UA"/>
              </w:rPr>
              <w:t>«Цивільний захист»</w:t>
            </w:r>
          </w:p>
        </w:tc>
      </w:tr>
    </w:tbl>
    <w:p w:rsidR="00082E65" w:rsidRPr="00924B4B" w:rsidRDefault="00082E65" w:rsidP="0068497C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sectPr w:rsidR="00082E65" w:rsidRPr="00924B4B" w:rsidSect="00787F8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39"/>
    <w:rsid w:val="000239C6"/>
    <w:rsid w:val="0003760C"/>
    <w:rsid w:val="000447AF"/>
    <w:rsid w:val="00055E35"/>
    <w:rsid w:val="00082E65"/>
    <w:rsid w:val="000E77AE"/>
    <w:rsid w:val="00181B25"/>
    <w:rsid w:val="001B3DCE"/>
    <w:rsid w:val="001D47F2"/>
    <w:rsid w:val="00230756"/>
    <w:rsid w:val="00275152"/>
    <w:rsid w:val="0029300C"/>
    <w:rsid w:val="00313239"/>
    <w:rsid w:val="00332DFB"/>
    <w:rsid w:val="00351F66"/>
    <w:rsid w:val="003B4638"/>
    <w:rsid w:val="003C282E"/>
    <w:rsid w:val="003D7ACA"/>
    <w:rsid w:val="003E0BDB"/>
    <w:rsid w:val="003E3E52"/>
    <w:rsid w:val="003F122B"/>
    <w:rsid w:val="00457C18"/>
    <w:rsid w:val="004842BA"/>
    <w:rsid w:val="004B253D"/>
    <w:rsid w:val="004D3E63"/>
    <w:rsid w:val="00502C3F"/>
    <w:rsid w:val="00537F96"/>
    <w:rsid w:val="005B7470"/>
    <w:rsid w:val="00604454"/>
    <w:rsid w:val="00684293"/>
    <w:rsid w:val="0068497C"/>
    <w:rsid w:val="006E6CC2"/>
    <w:rsid w:val="007004D6"/>
    <w:rsid w:val="00787F87"/>
    <w:rsid w:val="0079524C"/>
    <w:rsid w:val="007A1C75"/>
    <w:rsid w:val="007A3EAF"/>
    <w:rsid w:val="007D49AF"/>
    <w:rsid w:val="00833C09"/>
    <w:rsid w:val="0084232C"/>
    <w:rsid w:val="008548CC"/>
    <w:rsid w:val="00914BF5"/>
    <w:rsid w:val="00924B4B"/>
    <w:rsid w:val="00931306"/>
    <w:rsid w:val="00943A86"/>
    <w:rsid w:val="009B3812"/>
    <w:rsid w:val="00A604D9"/>
    <w:rsid w:val="00AC3CD4"/>
    <w:rsid w:val="00B96790"/>
    <w:rsid w:val="00BF0AB1"/>
    <w:rsid w:val="00C44746"/>
    <w:rsid w:val="00D41C0F"/>
    <w:rsid w:val="00DF2A36"/>
    <w:rsid w:val="00E204FD"/>
    <w:rsid w:val="00E602F4"/>
    <w:rsid w:val="00E65265"/>
    <w:rsid w:val="00E95972"/>
    <w:rsid w:val="00EB06C2"/>
    <w:rsid w:val="00F00BAF"/>
    <w:rsid w:val="00F9682B"/>
    <w:rsid w:val="00FB4E8D"/>
    <w:rsid w:val="00FD7D2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Femme</dc:creator>
  <cp:lastModifiedBy>Користувач Asus</cp:lastModifiedBy>
  <cp:revision>32</cp:revision>
  <cp:lastPrinted>2022-06-23T07:34:00Z</cp:lastPrinted>
  <dcterms:created xsi:type="dcterms:W3CDTF">2022-03-03T12:32:00Z</dcterms:created>
  <dcterms:modified xsi:type="dcterms:W3CDTF">2022-07-05T10:56:00Z</dcterms:modified>
</cp:coreProperties>
</file>